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" w:hAnsi="仿宋" w:eastAsia="仿宋"/>
          <w:color w:val="000000"/>
          <w:sz w:val="32"/>
          <w:szCs w:val="32"/>
        </w:rPr>
      </w:pPr>
      <w:bookmarkStart w:id="0" w:name="_GoBack"/>
      <w:bookmarkEnd w:id="0"/>
    </w:p>
    <w:p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2022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eastAsia="zh-CN"/>
        </w:rPr>
        <w:t>木里</w:t>
      </w:r>
      <w:r>
        <w:rPr>
          <w:rFonts w:ascii="宋体" w:hAnsi="宋体"/>
          <w:b/>
          <w:color w:val="000000"/>
          <w:sz w:val="36"/>
          <w:szCs w:val="36"/>
        </w:rPr>
        <w:t>县（市、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ascii="宋体" w:hAnsi="宋体"/>
          <w:b/>
          <w:color w:val="000000"/>
          <w:sz w:val="36"/>
          <w:szCs w:val="36"/>
        </w:rPr>
        <w:t>）享受农机购置补贴的购机者信息表</w:t>
      </w:r>
    </w:p>
    <w:p>
      <w:pPr>
        <w:spacing w:line="620" w:lineRule="exact"/>
        <w:ind w:firstLine="320" w:firstLineChars="100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单位：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木里县农业农村局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时间：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月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056"/>
        <w:gridCol w:w="917"/>
        <w:gridCol w:w="1075"/>
        <w:gridCol w:w="832"/>
        <w:gridCol w:w="835"/>
        <w:gridCol w:w="836"/>
        <w:gridCol w:w="1787"/>
        <w:gridCol w:w="1269"/>
        <w:gridCol w:w="1074"/>
        <w:gridCol w:w="1365"/>
        <w:gridCol w:w="136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89" w:type="pct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076" w:type="pct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2822" w:type="pct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911" w:type="pct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89" w:type="pct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瓦厂镇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纳子店村驮力沟组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31号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陈宗华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农用动力机械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山东山拖凯泰农业装备有限公司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60-70m马力四轮驱动拖拉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机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604-A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德阳市金阳农机物资有限责任公司凉山分公司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44000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11953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11953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乔瓦镇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娃日瓦村下核桃湾组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151号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杨南卡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农用机械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重庆聚帮机械设备有限责任公司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微耕机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1WG6.3_135FC_ZC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 xml:space="preserve"> 陈小芳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4500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3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项脚蒙古族乡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项脚村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20号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韩久果若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农用机械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重庆聚帮机械设备有限责任公司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微耕机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1WG6.3_135FC_ZC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 xml:space="preserve"> 陈小芳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4500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4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乔瓦镇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簸箕箩村红岩子组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2号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沈光富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农用机械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重庆聚帮机械设备有限责任公司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微耕机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1WG4.1_105FC_ZC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 xml:space="preserve"> 陈小芳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4200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5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后所乡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田坝子村田坝子组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69号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李荣清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农用机械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重庆聚帮机械设备有限责任公司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微耕机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1WG4.1_105FC_ZC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 xml:space="preserve"> 陈小芳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4200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6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雅砻江镇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里尼村龚依组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5号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固祖里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农用机械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重庆聚帮机械设备有限责任公司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微耕机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1WG4.1_105FC_ZC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 xml:space="preserve"> 陈小芳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4200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7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列瓦镇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羊棚村上东组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17号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杨文华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农用机械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重庆聚帮机械设备有限责任公司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微耕机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1WG6.3_135FC_ZC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 xml:space="preserve"> 陈小芳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4500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8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列瓦镇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羊棚村羊棚子组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52号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熊章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农用机械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重庆聚帮机械设备有限责任公司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微耕机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1WG6.3_135FC_ZC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 xml:space="preserve"> 陈小芳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4500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9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乔瓦镇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锄头湾村中树珠组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44号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余华强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农用机械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重庆聚帮机械设备有限责任公司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微耕机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1WG6.3_135FC_ZC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 xml:space="preserve"> 陈小芳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4500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唐央乡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普尔村昏沙一组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32号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沙马杂依莫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农用机械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重庆聚帮机械设备有限责任公司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微耕机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1WG6.3_135FC_ZC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 xml:space="preserve"> 陈小芳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4500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倮波乡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干海子村中大铺子组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40号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汤华先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自走履带式谷物联合收割机（全喂入）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德阳市金兴农机制造有限责任公司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阳豹牌全喂入联合收割机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4LZ_1.6Z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德阳市金阳农机物资有限责任公司凉山分公司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66700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24666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24666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8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12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木里县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水洛镇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古尼村免邦组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6号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鲁绒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轮式拖拉机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四川川龙拖拉机制造有限公司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川龙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CL400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eastAsia="zh-CN"/>
              </w:rPr>
              <w:t>凉山州泰丰农机服务有限公司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38000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7500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6" w:type="pct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合计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482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431" w:type="pct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ascii="仿宋" w:hAnsi="仿宋" w:eastAsia="仿宋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</w:tbl>
    <w:p>
      <w:pPr>
        <w:rPr>
          <w:sz w:val="15"/>
          <w:szCs w:val="15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2E2YzcxMTBiNDJiOTk3ZGRhNWI4Njk1OWI3OTAifQ=="/>
  </w:docVars>
  <w:rsids>
    <w:rsidRoot w:val="36863660"/>
    <w:rsid w:val="019329D2"/>
    <w:rsid w:val="0B3E3D5B"/>
    <w:rsid w:val="0EBD7590"/>
    <w:rsid w:val="0EC959D6"/>
    <w:rsid w:val="108A0770"/>
    <w:rsid w:val="193A3000"/>
    <w:rsid w:val="21CC6BCC"/>
    <w:rsid w:val="3372133C"/>
    <w:rsid w:val="34251EF4"/>
    <w:rsid w:val="36863660"/>
    <w:rsid w:val="3AF76588"/>
    <w:rsid w:val="3BEB2EFB"/>
    <w:rsid w:val="3DB80351"/>
    <w:rsid w:val="493A087A"/>
    <w:rsid w:val="56F844CD"/>
    <w:rsid w:val="5ACE1E92"/>
    <w:rsid w:val="5B0105E8"/>
    <w:rsid w:val="6317701F"/>
    <w:rsid w:val="76386E09"/>
    <w:rsid w:val="7729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880</Words>
  <Characters>1148</Characters>
  <Lines>0</Lines>
  <Paragraphs>0</Paragraphs>
  <TotalTime>26</TotalTime>
  <ScaleCrop>false</ScaleCrop>
  <LinksUpToDate>false</LinksUpToDate>
  <CharactersWithSpaces>1201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2022-08-25T07:14:00Z</dcterms:created>
  <dc:creator>〆 奋斗吧、小青年°</dc:creator>
  <cp:lastModifiedBy>Lenovo</cp:lastModifiedBy>
  <cp:lastPrinted>2022-11-04T01:32:00Z</cp:lastPrinted>
  <dcterms:modified xsi:type="dcterms:W3CDTF">2022-11-07T01:38:32Z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937CA1557B2F4106B711363622C7EE20</vt:lpwstr>
  </property>
</Properties>
</file>