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73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>附件1</w:t>
      </w:r>
    </w:p>
    <w:p w14:paraId="2474E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 w14:paraId="653C2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泸州市农机报废补贴额一览表</w:t>
      </w:r>
    </w:p>
    <w:p w14:paraId="00160C76">
      <w:pPr>
        <w:jc w:val="both"/>
        <w:rPr>
          <w:rFonts w:ascii="仿宋_GB2312" w:hAnsi="仿宋" w:eastAsia="宋体" w:cs="Times New Roman"/>
          <w:color w:val="000000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19"/>
        <w:gridCol w:w="3150"/>
        <w:gridCol w:w="1812"/>
        <w:gridCol w:w="1813"/>
      </w:tblGrid>
      <w:tr w14:paraId="505D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auto"/>
            <w:vAlign w:val="center"/>
          </w:tcPr>
          <w:p w14:paraId="1D496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AB4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种类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A8C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18F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报废机具最高</w:t>
            </w:r>
          </w:p>
          <w:p w14:paraId="48DD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报废补贴额</w:t>
            </w:r>
          </w:p>
          <w:p w14:paraId="56D8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（元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13" w:type="dxa"/>
          </w:tcPr>
          <w:p w14:paraId="2A979C0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报废并新购置同种类机具最高报废补贴额（元）</w:t>
            </w:r>
          </w:p>
        </w:tc>
      </w:tr>
      <w:tr w14:paraId="4664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502AE9E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4F2D3C66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水稻插秧机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C544B6B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4行手扶步进式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7B3D32C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1740</w:t>
            </w:r>
          </w:p>
        </w:tc>
        <w:tc>
          <w:tcPr>
            <w:tcW w:w="1813" w:type="dxa"/>
            <w:vAlign w:val="center"/>
          </w:tcPr>
          <w:p w14:paraId="2AFA77D4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2610</w:t>
            </w:r>
          </w:p>
        </w:tc>
      </w:tr>
      <w:tr w14:paraId="1C6F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3316A55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6EF459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B2DAC58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6行及以上手扶步进式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7BCB4B1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2170</w:t>
            </w:r>
          </w:p>
        </w:tc>
        <w:tc>
          <w:tcPr>
            <w:tcW w:w="1813" w:type="dxa"/>
            <w:vAlign w:val="center"/>
          </w:tcPr>
          <w:p w14:paraId="54020D86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3255</w:t>
            </w:r>
          </w:p>
        </w:tc>
      </w:tr>
      <w:tr w14:paraId="1C29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72ED7BF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47C7D0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81D0DD5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4—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行四轮乘坐式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B9BBA22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5400</w:t>
            </w:r>
          </w:p>
        </w:tc>
        <w:tc>
          <w:tcPr>
            <w:tcW w:w="1813" w:type="dxa"/>
            <w:vAlign w:val="center"/>
          </w:tcPr>
          <w:p w14:paraId="2DF00794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8100</w:t>
            </w:r>
          </w:p>
        </w:tc>
      </w:tr>
      <w:tr w14:paraId="6A3A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2DF7E2A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41FB4C2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C564AE6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6—7行四轮乘坐式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256EA17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9930</w:t>
            </w:r>
          </w:p>
        </w:tc>
        <w:tc>
          <w:tcPr>
            <w:tcW w:w="1813" w:type="dxa"/>
            <w:vAlign w:val="center"/>
          </w:tcPr>
          <w:p w14:paraId="3B9C7FFF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14895</w:t>
            </w:r>
          </w:p>
        </w:tc>
      </w:tr>
      <w:tr w14:paraId="541F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6D1CD4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49AE0B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3B10377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8行及以上四轮乘坐式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FB1EDCC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12500</w:t>
            </w:r>
          </w:p>
        </w:tc>
        <w:tc>
          <w:tcPr>
            <w:tcW w:w="1813" w:type="dxa"/>
            <w:vAlign w:val="center"/>
          </w:tcPr>
          <w:p w14:paraId="3E48E3F1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18750</w:t>
            </w:r>
          </w:p>
        </w:tc>
      </w:tr>
      <w:tr w14:paraId="1F34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20BEF2C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0DFAB846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联合收割机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134A16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喂入量0.5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1kg/s（含）</w:t>
            </w:r>
          </w:p>
          <w:p w14:paraId="6CAABC5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自走式全喂入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稻麦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FB7487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813" w:type="dxa"/>
            <w:vAlign w:val="center"/>
          </w:tcPr>
          <w:p w14:paraId="69BA1286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4500</w:t>
            </w:r>
          </w:p>
        </w:tc>
      </w:tr>
      <w:tr w14:paraId="6A39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2D2EAA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100EE8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91963B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喂入量1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3kg/s（含）</w:t>
            </w:r>
          </w:p>
          <w:p w14:paraId="58F3EEE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自走式全喂入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稻麦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A950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5500</w:t>
            </w:r>
          </w:p>
        </w:tc>
        <w:tc>
          <w:tcPr>
            <w:tcW w:w="1813" w:type="dxa"/>
            <w:vAlign w:val="center"/>
          </w:tcPr>
          <w:p w14:paraId="30A0050D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8250</w:t>
            </w:r>
          </w:p>
        </w:tc>
      </w:tr>
      <w:tr w14:paraId="0F56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40877B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10073F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983169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喂入量3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4kg/s(含）</w:t>
            </w:r>
          </w:p>
          <w:p w14:paraId="38B5C4B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自走式全喂入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稻麦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BAABB4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7300</w:t>
            </w:r>
          </w:p>
        </w:tc>
        <w:tc>
          <w:tcPr>
            <w:tcW w:w="1813" w:type="dxa"/>
            <w:vAlign w:val="center"/>
          </w:tcPr>
          <w:p w14:paraId="6DB10EC7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10950</w:t>
            </w:r>
          </w:p>
        </w:tc>
      </w:tr>
      <w:tr w14:paraId="372C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5EE63E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4D0F733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BD8B46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喂入量4kg/s以上</w:t>
            </w:r>
          </w:p>
          <w:p w14:paraId="66A509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自走式全喂入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稻麦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449EB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11000</w:t>
            </w:r>
          </w:p>
        </w:tc>
        <w:tc>
          <w:tcPr>
            <w:tcW w:w="1813" w:type="dxa"/>
            <w:vAlign w:val="center"/>
          </w:tcPr>
          <w:p w14:paraId="65372DD6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16500</w:t>
            </w:r>
          </w:p>
        </w:tc>
      </w:tr>
      <w:tr w14:paraId="3A9E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 w14:paraId="0B54909A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auto"/>
            <w:vAlign w:val="center"/>
          </w:tcPr>
          <w:p w14:paraId="7AC269D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3614F7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3行，35马力（含）以上</w:t>
            </w:r>
          </w:p>
          <w:p w14:paraId="3FDE910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自走式半喂入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稻麦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CA9E76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7200</w:t>
            </w:r>
          </w:p>
        </w:tc>
        <w:tc>
          <w:tcPr>
            <w:tcW w:w="1813" w:type="dxa"/>
            <w:vAlign w:val="center"/>
          </w:tcPr>
          <w:p w14:paraId="4C41E0BA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10800</w:t>
            </w:r>
          </w:p>
        </w:tc>
      </w:tr>
      <w:tr w14:paraId="1123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5EE5BF2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0BABE8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CADBF8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4行（含）以上，35马力（含）</w:t>
            </w:r>
          </w:p>
          <w:p w14:paraId="69A513C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以上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自走式半喂入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稻麦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07501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17500</w:t>
            </w:r>
          </w:p>
        </w:tc>
        <w:tc>
          <w:tcPr>
            <w:tcW w:w="1813" w:type="dxa"/>
            <w:vAlign w:val="center"/>
          </w:tcPr>
          <w:p w14:paraId="090A675F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26250</w:t>
            </w:r>
          </w:p>
        </w:tc>
      </w:tr>
      <w:tr w14:paraId="1F07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 w14:paraId="434D33B6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auto"/>
            <w:vAlign w:val="center"/>
          </w:tcPr>
          <w:p w14:paraId="5DD29C12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361C31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自走式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玉米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1FCE7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7200</w:t>
            </w:r>
          </w:p>
        </w:tc>
        <w:tc>
          <w:tcPr>
            <w:tcW w:w="1813" w:type="dxa"/>
            <w:vAlign w:val="center"/>
          </w:tcPr>
          <w:p w14:paraId="50A2DDA0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10800</w:t>
            </w:r>
          </w:p>
        </w:tc>
      </w:tr>
      <w:tr w14:paraId="00E2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4DD7BF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3778FA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0250C6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3行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自走式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玉米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2AF25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12500</w:t>
            </w:r>
          </w:p>
        </w:tc>
        <w:tc>
          <w:tcPr>
            <w:tcW w:w="1813" w:type="dxa"/>
            <w:vAlign w:val="center"/>
          </w:tcPr>
          <w:p w14:paraId="65F0AFAD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18750</w:t>
            </w:r>
          </w:p>
        </w:tc>
      </w:tr>
      <w:tr w14:paraId="192B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269C17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40C329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713AE9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4行及以上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自走式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玉米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38EB2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20000</w:t>
            </w:r>
          </w:p>
        </w:tc>
        <w:tc>
          <w:tcPr>
            <w:tcW w:w="1813" w:type="dxa"/>
            <w:vAlign w:val="center"/>
          </w:tcPr>
          <w:p w14:paraId="3F4A5AED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30000</w:t>
            </w:r>
          </w:p>
        </w:tc>
      </w:tr>
      <w:tr w14:paraId="5286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56F64CC4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4D9F6D8C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播种机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929D64A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6行以下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28F454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600</w:t>
            </w:r>
          </w:p>
        </w:tc>
        <w:tc>
          <w:tcPr>
            <w:tcW w:w="1813" w:type="dxa"/>
            <w:vAlign w:val="center"/>
          </w:tcPr>
          <w:p w14:paraId="656EC20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900</w:t>
            </w:r>
          </w:p>
        </w:tc>
      </w:tr>
      <w:tr w14:paraId="5DC2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60A63C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443A5C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C8DC1BF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11行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40DBCB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1200</w:t>
            </w:r>
          </w:p>
        </w:tc>
        <w:tc>
          <w:tcPr>
            <w:tcW w:w="1813" w:type="dxa"/>
            <w:vAlign w:val="center"/>
          </w:tcPr>
          <w:p w14:paraId="1734E81F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1800</w:t>
            </w:r>
          </w:p>
        </w:tc>
      </w:tr>
      <w:tr w14:paraId="67FB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2D9D04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0E3325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62D2DD7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18行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D9B3AA8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1600</w:t>
            </w:r>
          </w:p>
        </w:tc>
        <w:tc>
          <w:tcPr>
            <w:tcW w:w="1813" w:type="dxa"/>
            <w:vAlign w:val="center"/>
          </w:tcPr>
          <w:p w14:paraId="386897BF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2400</w:t>
            </w:r>
          </w:p>
        </w:tc>
      </w:tr>
      <w:tr w14:paraId="4A61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568B60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1E139E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A31F234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18行以上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87FF03D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2000</w:t>
            </w:r>
          </w:p>
        </w:tc>
        <w:tc>
          <w:tcPr>
            <w:tcW w:w="1813" w:type="dxa"/>
            <w:vAlign w:val="center"/>
          </w:tcPr>
          <w:p w14:paraId="5CD1F1DA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3000</w:t>
            </w:r>
          </w:p>
        </w:tc>
      </w:tr>
    </w:tbl>
    <w:p w14:paraId="4DD2041D">
      <w:pPr>
        <w:pStyle w:val="10"/>
        <w:ind w:left="0" w:leftChars="0" w:firstLine="0" w:firstLineChars="0"/>
        <w:rPr>
          <w:rFonts w:ascii="仿宋_GB2312" w:hAnsi="仿宋" w:eastAsia="宋体" w:cs="Times New Roman"/>
          <w:color w:val="000000"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329DDBE6">
      <w:pPr>
        <w:pStyle w:val="10"/>
        <w:ind w:left="0" w:leftChars="0" w:firstLine="0" w:firstLineChars="0"/>
        <w:rPr>
          <w:rFonts w:ascii="仿宋_GB2312" w:hAnsi="仿宋" w:eastAsia="宋体" w:cs="Times New Roman"/>
          <w:color w:val="000000"/>
          <w:sz w:val="24"/>
        </w:rPr>
      </w:pPr>
    </w:p>
    <w:tbl>
      <w:tblPr>
        <w:tblStyle w:val="11"/>
        <w:tblW w:w="8717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5"/>
        <w:gridCol w:w="1504"/>
        <w:gridCol w:w="4796"/>
        <w:gridCol w:w="1872"/>
      </w:tblGrid>
      <w:tr w14:paraId="3666448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tblHeader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D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4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种类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C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报废机具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</w:rPr>
              <w:t>最高报废补贴额（元）</w:t>
            </w:r>
          </w:p>
        </w:tc>
      </w:tr>
      <w:tr w14:paraId="1E6954A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5EC58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7FA06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农用北斗辅助驾驶系统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C1E67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——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87CE2"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800</w:t>
            </w:r>
          </w:p>
        </w:tc>
      </w:tr>
      <w:tr w14:paraId="3F00CD3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F164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81C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  <w:t>拖拉机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104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20马力以下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473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00</w:t>
            </w:r>
          </w:p>
        </w:tc>
      </w:tr>
      <w:tr w14:paraId="4417A1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33B2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4293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50马力（含）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79F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2FAAE7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7E71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9AEE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167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80马力（含）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A4F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1EC2DCC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027B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EB3C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59F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80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100马力（含）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682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1ABFB52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342B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D1A1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24A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100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马力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F4C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314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2F1372A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2EA5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F18CF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152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马力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98E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18000</w:t>
            </w:r>
          </w:p>
        </w:tc>
      </w:tr>
      <w:tr w14:paraId="16D9F15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ACC0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12612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5DC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200马力以上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EEA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20000</w:t>
            </w:r>
          </w:p>
        </w:tc>
      </w:tr>
      <w:tr w14:paraId="50996A1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C2B2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9C86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机动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喷雾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（粉）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689C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以下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悬挂式喷杆喷雾机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FDBB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180</w:t>
            </w:r>
          </w:p>
        </w:tc>
      </w:tr>
      <w:tr w14:paraId="16555E2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39082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580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18E0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m及以上悬挂式喷杆喷雾机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707FE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1320</w:t>
            </w:r>
          </w:p>
        </w:tc>
      </w:tr>
      <w:tr w14:paraId="2C9C3A1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490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16A82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9ECB4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m及以上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牵引式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3B14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2310</w:t>
            </w:r>
          </w:p>
        </w:tc>
      </w:tr>
      <w:tr w14:paraId="686AFCA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44CB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0550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1597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18马力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以下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自走式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四轮转向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19C8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1620</w:t>
            </w:r>
          </w:p>
        </w:tc>
      </w:tr>
      <w:tr w14:paraId="6826E4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9A86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6901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3CED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18马力及以上自走式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四轮转向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EC5B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5380</w:t>
            </w:r>
          </w:p>
        </w:tc>
      </w:tr>
      <w:tr w14:paraId="58383FE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1613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552E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机动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脱粒机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310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稻麦脱粒机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FDD7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</w:tr>
      <w:tr w14:paraId="39175A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90777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C22D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6CCC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玉米脱粒机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9C10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</w:tr>
      <w:tr w14:paraId="6834664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B47D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3462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饲料（草）粉碎机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B017C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400mm以下饲料粉碎机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2DAA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</w:tr>
      <w:tr w14:paraId="067702E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60F3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BB5A5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DBECB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400—550mm饲料粉碎机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EFFE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170</w:t>
            </w:r>
          </w:p>
        </w:tc>
      </w:tr>
      <w:tr w14:paraId="1A15F6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785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C3B8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5D57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550mm及以上饲料粉碎机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FE6A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240</w:t>
            </w:r>
          </w:p>
        </w:tc>
      </w:tr>
      <w:tr w14:paraId="792E938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6122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B9B3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铡草机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5943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1—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t/h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22FB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170</w:t>
            </w:r>
          </w:p>
        </w:tc>
      </w:tr>
      <w:tr w14:paraId="4A5652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4CD2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2238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07EA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t/h及以上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6B0D0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510</w:t>
            </w:r>
          </w:p>
        </w:tc>
      </w:tr>
    </w:tbl>
    <w:p w14:paraId="7744E1E4">
      <w:pPr>
        <w:pStyle w:val="10"/>
        <w:ind w:left="0" w:leftChars="0" w:firstLine="0" w:firstLineChars="0"/>
        <w:rPr>
          <w:rFonts w:ascii="仿宋_GB2312" w:hAnsi="仿宋_GB2312" w:eastAsia="仿宋_GB2312" w:cs="仿宋_GB2312"/>
          <w:color w:val="000000"/>
          <w:sz w:val="22"/>
          <w:szCs w:val="22"/>
        </w:rPr>
      </w:pPr>
    </w:p>
    <w:tbl>
      <w:tblPr>
        <w:tblStyle w:val="1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487"/>
        <w:gridCol w:w="4790"/>
        <w:gridCol w:w="1887"/>
      </w:tblGrid>
      <w:tr w14:paraId="498C2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06" w:type="dxa"/>
            <w:vAlign w:val="center"/>
          </w:tcPr>
          <w:p w14:paraId="3001D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en-US"/>
              </w:rPr>
              <w:t>序号</w:t>
            </w:r>
          </w:p>
        </w:tc>
        <w:tc>
          <w:tcPr>
            <w:tcW w:w="1487" w:type="dxa"/>
            <w:vAlign w:val="center"/>
          </w:tcPr>
          <w:p w14:paraId="51C12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en-US"/>
              </w:rPr>
              <w:t>种类</w:t>
            </w:r>
          </w:p>
        </w:tc>
        <w:tc>
          <w:tcPr>
            <w:tcW w:w="4790" w:type="dxa"/>
            <w:vAlign w:val="center"/>
          </w:tcPr>
          <w:p w14:paraId="3B5C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en-US"/>
              </w:rPr>
              <w:t>类别</w:t>
            </w:r>
          </w:p>
        </w:tc>
        <w:tc>
          <w:tcPr>
            <w:tcW w:w="1887" w:type="dxa"/>
            <w:vAlign w:val="center"/>
          </w:tcPr>
          <w:p w14:paraId="1F1A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  <w:szCs w:val="22"/>
                <w:lang w:eastAsia="en-US"/>
              </w:rPr>
              <w:t>报废机具最高报废补贴额(元)</w:t>
            </w:r>
          </w:p>
        </w:tc>
      </w:tr>
      <w:tr w14:paraId="30489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restart"/>
            <w:tcBorders>
              <w:bottom w:val="nil"/>
            </w:tcBorders>
            <w:vAlign w:val="center"/>
          </w:tcPr>
          <w:p w14:paraId="4133E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10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14:paraId="3F067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旋耕机</w:t>
            </w:r>
          </w:p>
        </w:tc>
        <w:tc>
          <w:tcPr>
            <w:tcW w:w="4790" w:type="dxa"/>
            <w:vAlign w:val="center"/>
          </w:tcPr>
          <w:p w14:paraId="7B63D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单轴1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1.5m旋耕机</w:t>
            </w:r>
          </w:p>
        </w:tc>
        <w:tc>
          <w:tcPr>
            <w:tcW w:w="1887" w:type="dxa"/>
            <w:vAlign w:val="center"/>
          </w:tcPr>
          <w:p w14:paraId="147AB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100</w:t>
            </w:r>
          </w:p>
        </w:tc>
      </w:tr>
      <w:tr w14:paraId="46CAB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0B9A9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23DB7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72F4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单轴1.5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2m旋耕机</w:t>
            </w:r>
          </w:p>
        </w:tc>
        <w:tc>
          <w:tcPr>
            <w:tcW w:w="1887" w:type="dxa"/>
            <w:vAlign w:val="center"/>
          </w:tcPr>
          <w:p w14:paraId="0F748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280</w:t>
            </w:r>
          </w:p>
        </w:tc>
      </w:tr>
      <w:tr w14:paraId="1169B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7FA5C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0221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21F3A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单轴2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2.5m旋耕机</w:t>
            </w:r>
          </w:p>
        </w:tc>
        <w:tc>
          <w:tcPr>
            <w:tcW w:w="1887" w:type="dxa"/>
            <w:vAlign w:val="center"/>
          </w:tcPr>
          <w:p w14:paraId="626D2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540</w:t>
            </w:r>
          </w:p>
        </w:tc>
      </w:tr>
      <w:tr w14:paraId="774D2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497F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54911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61127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单轴2.5m及以上旋耕机</w:t>
            </w:r>
          </w:p>
        </w:tc>
        <w:tc>
          <w:tcPr>
            <w:tcW w:w="1887" w:type="dxa"/>
            <w:vAlign w:val="center"/>
          </w:tcPr>
          <w:p w14:paraId="1538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690</w:t>
            </w:r>
          </w:p>
        </w:tc>
      </w:tr>
      <w:tr w14:paraId="1CE2C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6C7D5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0A01B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4261B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双轴1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1.5m旋耕机</w:t>
            </w:r>
          </w:p>
        </w:tc>
        <w:tc>
          <w:tcPr>
            <w:tcW w:w="1887" w:type="dxa"/>
            <w:vAlign w:val="center"/>
          </w:tcPr>
          <w:p w14:paraId="444A1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180</w:t>
            </w:r>
          </w:p>
        </w:tc>
      </w:tr>
      <w:tr w14:paraId="3F41A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45452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3EB0A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65BE3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双轴1.5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2m旋耕机</w:t>
            </w:r>
          </w:p>
        </w:tc>
        <w:tc>
          <w:tcPr>
            <w:tcW w:w="1887" w:type="dxa"/>
            <w:vAlign w:val="center"/>
          </w:tcPr>
          <w:p w14:paraId="2166B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480</w:t>
            </w:r>
          </w:p>
        </w:tc>
      </w:tr>
      <w:tr w14:paraId="092AF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35761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49433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4CB5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双轴2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2.5m旋耕机</w:t>
            </w:r>
          </w:p>
        </w:tc>
        <w:tc>
          <w:tcPr>
            <w:tcW w:w="1887" w:type="dxa"/>
            <w:vAlign w:val="center"/>
          </w:tcPr>
          <w:p w14:paraId="03F8E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930</w:t>
            </w:r>
          </w:p>
        </w:tc>
      </w:tr>
      <w:tr w14:paraId="1D3EA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4EDD8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44C04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1C62C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双轴2.5m及以上旋耕机</w:t>
            </w:r>
          </w:p>
        </w:tc>
        <w:tc>
          <w:tcPr>
            <w:tcW w:w="1887" w:type="dxa"/>
            <w:vAlign w:val="center"/>
          </w:tcPr>
          <w:p w14:paraId="2379F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1020</w:t>
            </w:r>
          </w:p>
        </w:tc>
      </w:tr>
      <w:tr w14:paraId="7E444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59129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231CE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4BA09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1.2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2m履带自走式</w:t>
            </w:r>
          </w:p>
        </w:tc>
        <w:tc>
          <w:tcPr>
            <w:tcW w:w="1887" w:type="dxa"/>
            <w:vAlign w:val="center"/>
          </w:tcPr>
          <w:p w14:paraId="43709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2670</w:t>
            </w:r>
          </w:p>
        </w:tc>
      </w:tr>
      <w:tr w14:paraId="478B9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</w:tcBorders>
            <w:vAlign w:val="center"/>
          </w:tcPr>
          <w:p w14:paraId="75C86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center"/>
          </w:tcPr>
          <w:p w14:paraId="58427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368B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2m及以上履带自走式</w:t>
            </w:r>
          </w:p>
        </w:tc>
        <w:tc>
          <w:tcPr>
            <w:tcW w:w="1887" w:type="dxa"/>
            <w:vAlign w:val="center"/>
          </w:tcPr>
          <w:p w14:paraId="11DCD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5430</w:t>
            </w:r>
          </w:p>
        </w:tc>
      </w:tr>
      <w:tr w14:paraId="46B17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Align w:val="center"/>
          </w:tcPr>
          <w:p w14:paraId="23B1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11</w:t>
            </w:r>
          </w:p>
        </w:tc>
        <w:tc>
          <w:tcPr>
            <w:tcW w:w="1487" w:type="dxa"/>
            <w:vAlign w:val="center"/>
          </w:tcPr>
          <w:p w14:paraId="6C5D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微耕机</w:t>
            </w:r>
          </w:p>
        </w:tc>
        <w:tc>
          <w:tcPr>
            <w:tcW w:w="4790" w:type="dxa"/>
            <w:vAlign w:val="center"/>
          </w:tcPr>
          <w:p w14:paraId="01F39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887" w:type="dxa"/>
            <w:vAlign w:val="center"/>
          </w:tcPr>
          <w:p w14:paraId="698EE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200</w:t>
            </w:r>
          </w:p>
        </w:tc>
      </w:tr>
      <w:tr w14:paraId="7AE60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Align w:val="center"/>
          </w:tcPr>
          <w:p w14:paraId="24A3B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12</w:t>
            </w:r>
          </w:p>
        </w:tc>
        <w:tc>
          <w:tcPr>
            <w:tcW w:w="1487" w:type="dxa"/>
            <w:vAlign w:val="center"/>
          </w:tcPr>
          <w:p w14:paraId="507E4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植保无人驾驶</w:t>
            </w:r>
          </w:p>
          <w:p w14:paraId="57DC9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航空器</w:t>
            </w:r>
          </w:p>
        </w:tc>
        <w:tc>
          <w:tcPr>
            <w:tcW w:w="4790" w:type="dxa"/>
            <w:vAlign w:val="center"/>
          </w:tcPr>
          <w:p w14:paraId="66D51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887" w:type="dxa"/>
            <w:vAlign w:val="center"/>
          </w:tcPr>
          <w:p w14:paraId="09CC1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2400</w:t>
            </w:r>
          </w:p>
        </w:tc>
      </w:tr>
      <w:tr w14:paraId="42A25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restart"/>
            <w:tcBorders>
              <w:bottom w:val="nil"/>
            </w:tcBorders>
            <w:vAlign w:val="center"/>
          </w:tcPr>
          <w:p w14:paraId="6664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13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14:paraId="4D9A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秸秆粉碎还田机</w:t>
            </w:r>
          </w:p>
        </w:tc>
        <w:tc>
          <w:tcPr>
            <w:tcW w:w="4790" w:type="dxa"/>
            <w:vAlign w:val="center"/>
          </w:tcPr>
          <w:p w14:paraId="11585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1.5m以下</w:t>
            </w:r>
          </w:p>
        </w:tc>
        <w:tc>
          <w:tcPr>
            <w:tcW w:w="1887" w:type="dxa"/>
            <w:vAlign w:val="center"/>
          </w:tcPr>
          <w:p w14:paraId="7A532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270</w:t>
            </w:r>
          </w:p>
        </w:tc>
      </w:tr>
      <w:tr w14:paraId="6459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7FF0F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12245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429E6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1.5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2.5m</w:t>
            </w:r>
          </w:p>
        </w:tc>
        <w:tc>
          <w:tcPr>
            <w:tcW w:w="1887" w:type="dxa"/>
            <w:vAlign w:val="center"/>
          </w:tcPr>
          <w:p w14:paraId="24FAE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580</w:t>
            </w:r>
          </w:p>
        </w:tc>
      </w:tr>
      <w:tr w14:paraId="01507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</w:tcBorders>
            <w:vAlign w:val="center"/>
          </w:tcPr>
          <w:p w14:paraId="394CF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center"/>
          </w:tcPr>
          <w:p w14:paraId="5FDCE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51799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2.5m及以上</w:t>
            </w:r>
          </w:p>
        </w:tc>
        <w:tc>
          <w:tcPr>
            <w:tcW w:w="1887" w:type="dxa"/>
            <w:vAlign w:val="center"/>
          </w:tcPr>
          <w:p w14:paraId="226AC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810</w:t>
            </w:r>
          </w:p>
        </w:tc>
      </w:tr>
      <w:tr w14:paraId="67E1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restart"/>
            <w:tcBorders>
              <w:bottom w:val="nil"/>
            </w:tcBorders>
            <w:vAlign w:val="center"/>
          </w:tcPr>
          <w:p w14:paraId="6C838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14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14:paraId="747C1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谷物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粮食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  <w:p w14:paraId="57EB9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干燥机</w:t>
            </w:r>
          </w:p>
        </w:tc>
        <w:tc>
          <w:tcPr>
            <w:tcW w:w="4790" w:type="dxa"/>
            <w:vAlign w:val="center"/>
          </w:tcPr>
          <w:p w14:paraId="00661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5t平床式</w:t>
            </w:r>
          </w:p>
        </w:tc>
        <w:tc>
          <w:tcPr>
            <w:tcW w:w="1887" w:type="dxa"/>
            <w:vAlign w:val="center"/>
          </w:tcPr>
          <w:p w14:paraId="30A63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1350</w:t>
            </w:r>
          </w:p>
        </w:tc>
      </w:tr>
      <w:tr w14:paraId="2377E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6E320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4903C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52A76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5t及以上平床式</w:t>
            </w:r>
          </w:p>
        </w:tc>
        <w:tc>
          <w:tcPr>
            <w:tcW w:w="1887" w:type="dxa"/>
            <w:vAlign w:val="center"/>
          </w:tcPr>
          <w:p w14:paraId="07C69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2580</w:t>
            </w:r>
          </w:p>
        </w:tc>
      </w:tr>
      <w:tr w14:paraId="2CB9F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22ABF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232B9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1AC96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4t循环式</w:t>
            </w:r>
          </w:p>
        </w:tc>
        <w:tc>
          <w:tcPr>
            <w:tcW w:w="1887" w:type="dxa"/>
            <w:vAlign w:val="center"/>
          </w:tcPr>
          <w:p w14:paraId="5D312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1620</w:t>
            </w:r>
          </w:p>
        </w:tc>
      </w:tr>
      <w:tr w14:paraId="0A6AE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17ED4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70CD3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178EA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10t循环式</w:t>
            </w:r>
          </w:p>
        </w:tc>
        <w:tc>
          <w:tcPr>
            <w:tcW w:w="1887" w:type="dxa"/>
            <w:vAlign w:val="center"/>
          </w:tcPr>
          <w:p w14:paraId="22F04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4770</w:t>
            </w:r>
          </w:p>
        </w:tc>
      </w:tr>
      <w:tr w14:paraId="56FC8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5162A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7E745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353E1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20t循环式</w:t>
            </w:r>
          </w:p>
        </w:tc>
        <w:tc>
          <w:tcPr>
            <w:tcW w:w="1887" w:type="dxa"/>
            <w:vAlign w:val="center"/>
          </w:tcPr>
          <w:p w14:paraId="6C79B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6780</w:t>
            </w:r>
          </w:p>
        </w:tc>
      </w:tr>
      <w:tr w14:paraId="20DC4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6B1D1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53DD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479C4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30t循环式</w:t>
            </w:r>
          </w:p>
        </w:tc>
        <w:tc>
          <w:tcPr>
            <w:tcW w:w="1887" w:type="dxa"/>
            <w:vAlign w:val="center"/>
          </w:tcPr>
          <w:p w14:paraId="3BF19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8700</w:t>
            </w:r>
          </w:p>
        </w:tc>
      </w:tr>
      <w:tr w14:paraId="03671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2F73B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54C1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6ED6C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30t及以上循环式</w:t>
            </w:r>
          </w:p>
        </w:tc>
        <w:tc>
          <w:tcPr>
            <w:tcW w:w="1887" w:type="dxa"/>
            <w:vAlign w:val="center"/>
          </w:tcPr>
          <w:p w14:paraId="6AA2F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14070</w:t>
            </w:r>
          </w:p>
        </w:tc>
      </w:tr>
      <w:tr w14:paraId="1BD9D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490B0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2268B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7448A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50t/d以下连续式</w:t>
            </w:r>
          </w:p>
        </w:tc>
        <w:tc>
          <w:tcPr>
            <w:tcW w:w="1887" w:type="dxa"/>
            <w:vAlign w:val="center"/>
          </w:tcPr>
          <w:p w14:paraId="0904C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4500</w:t>
            </w:r>
          </w:p>
        </w:tc>
      </w:tr>
      <w:tr w14:paraId="3A48A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3DFC0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1A47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23C0D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50t/d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100t/d连续式</w:t>
            </w:r>
          </w:p>
        </w:tc>
        <w:tc>
          <w:tcPr>
            <w:tcW w:w="1887" w:type="dxa"/>
            <w:vAlign w:val="center"/>
          </w:tcPr>
          <w:p w14:paraId="243F8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9300</w:t>
            </w:r>
          </w:p>
        </w:tc>
      </w:tr>
      <w:tr w14:paraId="0F5E0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</w:tcBorders>
            <w:vAlign w:val="center"/>
          </w:tcPr>
          <w:p w14:paraId="62EB5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center"/>
          </w:tcPr>
          <w:p w14:paraId="639D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1A356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100t/d及以上连续式</w:t>
            </w:r>
          </w:p>
        </w:tc>
        <w:tc>
          <w:tcPr>
            <w:tcW w:w="1887" w:type="dxa"/>
            <w:vAlign w:val="center"/>
          </w:tcPr>
          <w:p w14:paraId="73760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20000</w:t>
            </w:r>
          </w:p>
        </w:tc>
      </w:tr>
      <w:tr w14:paraId="41978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restart"/>
            <w:tcBorders>
              <w:bottom w:val="nil"/>
            </w:tcBorders>
            <w:vAlign w:val="center"/>
          </w:tcPr>
          <w:p w14:paraId="16334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15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14:paraId="68477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碾米机</w:t>
            </w:r>
          </w:p>
        </w:tc>
        <w:tc>
          <w:tcPr>
            <w:tcW w:w="4790" w:type="dxa"/>
            <w:vAlign w:val="center"/>
          </w:tcPr>
          <w:p w14:paraId="33ABC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碾米机</w:t>
            </w:r>
          </w:p>
        </w:tc>
        <w:tc>
          <w:tcPr>
            <w:tcW w:w="1887" w:type="dxa"/>
            <w:vAlign w:val="center"/>
          </w:tcPr>
          <w:p w14:paraId="3EC28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150</w:t>
            </w:r>
          </w:p>
        </w:tc>
      </w:tr>
      <w:tr w14:paraId="03384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</w:tcBorders>
            <w:vAlign w:val="center"/>
          </w:tcPr>
          <w:p w14:paraId="7021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center"/>
          </w:tcPr>
          <w:p w14:paraId="58B12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4AA24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垄碾组合米机</w:t>
            </w:r>
          </w:p>
          <w:p w14:paraId="58B0F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(具备剥壳、清选、碾米、抛光功能)</w:t>
            </w:r>
          </w:p>
        </w:tc>
        <w:tc>
          <w:tcPr>
            <w:tcW w:w="1887" w:type="dxa"/>
            <w:vAlign w:val="center"/>
          </w:tcPr>
          <w:p w14:paraId="64393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en-US"/>
              </w:rPr>
              <w:t>2520</w:t>
            </w:r>
          </w:p>
        </w:tc>
      </w:tr>
    </w:tbl>
    <w:p w14:paraId="1BDA9271"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79A10E0A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农业机械来历承诺书</w:t>
      </w:r>
    </w:p>
    <w:p w14:paraId="158F2810">
      <w:pPr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5AC3F85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本人________（身份证：________________________；住址_________________________；联系电话：_________________）于____年____月____日在__________________处，购买整机出厂编号为__________________，发动机编号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________________的__________________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型号__________________，今申请报废。</w:t>
      </w:r>
    </w:p>
    <w:p w14:paraId="205214B5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我承诺，该农业机械确系本人合法所得，如不属实，愿承担一切法律责任。</w:t>
      </w:r>
    </w:p>
    <w:p w14:paraId="4929CBEE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6BBD6F9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86BB76E">
      <w:pPr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承诺人：__________（签名）</w:t>
      </w:r>
    </w:p>
    <w:p w14:paraId="0A3D1A22">
      <w:pPr>
        <w:ind w:firstLine="640" w:firstLineChars="200"/>
        <w:jc w:val="right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______年____月___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</w:p>
    <w:p w14:paraId="0B497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br w:type="page"/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746A0592">
      <w:pPr>
        <w:pStyle w:val="10"/>
        <w:rPr>
          <w:rFonts w:hint="eastAsia"/>
        </w:rPr>
      </w:pPr>
    </w:p>
    <w:p w14:paraId="25230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四川省报废农业机械回收确认表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（样式）</w:t>
      </w:r>
    </w:p>
    <w:p w14:paraId="72D0DD98">
      <w:pPr>
        <w:spacing w:line="380" w:lineRule="exact"/>
        <w:rPr>
          <w:rFonts w:hint="eastAsia" w:ascii="方正仿宋_GBK" w:hAnsi="方正仿宋_GBK" w:eastAsia="方正仿宋_GBK" w:cs="方正仿宋_GBK"/>
          <w:color w:val="000000"/>
          <w:sz w:val="24"/>
        </w:rPr>
      </w:pPr>
    </w:p>
    <w:p w14:paraId="1021C8BA">
      <w:pPr>
        <w:spacing w:line="380" w:lineRule="exact"/>
        <w:rPr>
          <w:rFonts w:hint="eastAsia" w:ascii="方正仿宋简体" w:hAnsi="方正仿宋简体" w:eastAsia="方正仿宋简体" w:cs="方正仿宋简体"/>
          <w:color w:val="000000"/>
          <w:sz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</w:rPr>
        <w:t>回收确认表编号：</w:t>
      </w:r>
    </w:p>
    <w:tbl>
      <w:tblPr>
        <w:tblStyle w:val="11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127"/>
        <w:gridCol w:w="1713"/>
        <w:gridCol w:w="1984"/>
        <w:gridCol w:w="1809"/>
        <w:gridCol w:w="1178"/>
      </w:tblGrid>
      <w:tr w14:paraId="0FBA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49" w:type="dxa"/>
            <w:noWrap w:val="0"/>
            <w:vAlign w:val="center"/>
          </w:tcPr>
          <w:p w14:paraId="3350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机主姓名/</w:t>
            </w:r>
          </w:p>
          <w:p w14:paraId="328A4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单位名称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4B0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13F5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机主身份证号</w:t>
            </w:r>
          </w:p>
          <w:p w14:paraId="7F7E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/组织机构代码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7AF53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</w:tr>
      <w:tr w14:paraId="28AA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9" w:type="dxa"/>
            <w:noWrap w:val="0"/>
            <w:vAlign w:val="center"/>
          </w:tcPr>
          <w:p w14:paraId="6927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机主地址</w:t>
            </w:r>
          </w:p>
        </w:tc>
        <w:tc>
          <w:tcPr>
            <w:tcW w:w="7811" w:type="dxa"/>
            <w:gridSpan w:val="5"/>
            <w:noWrap w:val="0"/>
            <w:vAlign w:val="center"/>
          </w:tcPr>
          <w:p w14:paraId="3E65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</w:tr>
      <w:tr w14:paraId="3922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49" w:type="dxa"/>
            <w:noWrap w:val="0"/>
            <w:vAlign w:val="center"/>
          </w:tcPr>
          <w:p w14:paraId="1D83A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机具品牌型号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5A53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272D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机主联系电话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3418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</w:tr>
      <w:tr w14:paraId="1C1E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9" w:type="dxa"/>
            <w:noWrap w:val="0"/>
            <w:vAlign w:val="center"/>
          </w:tcPr>
          <w:p w14:paraId="2A2C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出厂编号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3829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0DD7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机型/类别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2179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</w:tr>
      <w:tr w14:paraId="705C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9" w:type="dxa"/>
            <w:noWrap w:val="0"/>
            <w:vAlign w:val="center"/>
          </w:tcPr>
          <w:p w14:paraId="55613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底盘（车架）号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3975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433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发动机号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5BA2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</w:tr>
      <w:tr w14:paraId="34CE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9" w:type="dxa"/>
            <w:noWrap w:val="0"/>
            <w:vAlign w:val="center"/>
          </w:tcPr>
          <w:p w14:paraId="3F45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出厂日期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2896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96EB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牌照号码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422D0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</w:tr>
      <w:tr w14:paraId="7828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49" w:type="dxa"/>
            <w:noWrap w:val="0"/>
            <w:vAlign w:val="center"/>
          </w:tcPr>
          <w:p w14:paraId="24817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回收日期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7EA6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294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初次注册</w:t>
            </w:r>
          </w:p>
          <w:p w14:paraId="2BA1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登记日期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7CC11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</w:tr>
      <w:tr w14:paraId="75E7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49" w:type="dxa"/>
            <w:vMerge w:val="restart"/>
            <w:noWrap w:val="0"/>
            <w:vAlign w:val="center"/>
          </w:tcPr>
          <w:p w14:paraId="71FED445">
            <w:pPr>
              <w:spacing w:line="3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报废条件核实情况（在对应条件后面划“√”）</w:t>
            </w:r>
          </w:p>
        </w:tc>
        <w:tc>
          <w:tcPr>
            <w:tcW w:w="1127" w:type="dxa"/>
            <w:noWrap w:val="0"/>
            <w:vAlign w:val="center"/>
          </w:tcPr>
          <w:p w14:paraId="1DAC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663B6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报废条件</w:t>
            </w:r>
          </w:p>
        </w:tc>
        <w:tc>
          <w:tcPr>
            <w:tcW w:w="1178" w:type="dxa"/>
            <w:noWrap w:val="0"/>
            <w:vAlign w:val="center"/>
          </w:tcPr>
          <w:p w14:paraId="5862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核实结果</w:t>
            </w:r>
          </w:p>
        </w:tc>
      </w:tr>
      <w:tr w14:paraId="6AFD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6786EDCD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72DDC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414D2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  <w:lang w:eastAsia="zh-CN"/>
              </w:rPr>
              <w:t>符合农业机械报废相关政策标准的</w:t>
            </w:r>
          </w:p>
        </w:tc>
        <w:tc>
          <w:tcPr>
            <w:tcW w:w="1178" w:type="dxa"/>
            <w:noWrap w:val="0"/>
            <w:vAlign w:val="center"/>
          </w:tcPr>
          <w:p w14:paraId="6B320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</w:p>
        </w:tc>
      </w:tr>
      <w:tr w14:paraId="68A3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40331D44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E7D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6A7C4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  <w:lang w:eastAsia="zh-CN"/>
              </w:rPr>
              <w:t>影响安全或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严重损坏无法修复的</w:t>
            </w:r>
          </w:p>
        </w:tc>
        <w:tc>
          <w:tcPr>
            <w:tcW w:w="1178" w:type="dxa"/>
            <w:noWrap w:val="0"/>
            <w:vAlign w:val="center"/>
          </w:tcPr>
          <w:p w14:paraId="0A5B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</w:p>
        </w:tc>
      </w:tr>
      <w:tr w14:paraId="2AB8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6B6692A7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7DA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3FDBD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预计维修费用大于同类新产品价格</w:t>
            </w:r>
            <w:r>
              <w:rPr>
                <w:rStyle w:val="14"/>
                <w:rFonts w:hint="eastAsia" w:ascii="方正黑体简体" w:hAnsi="方正黑体简体" w:eastAsia="方正黑体简体" w:cs="方正黑体简体"/>
                <w:bCs/>
                <w:color w:val="000000"/>
                <w:sz w:val="21"/>
                <w:szCs w:val="21"/>
              </w:rPr>
              <w:t>50%</w:t>
            </w:r>
            <w:r>
              <w:rPr>
                <w:rStyle w:val="15"/>
                <w:rFonts w:hint="eastAsia" w:ascii="方正黑体简体" w:hAnsi="方正黑体简体" w:eastAsia="方正黑体简体" w:cs="方正黑体简体"/>
                <w:bCs/>
                <w:color w:val="000000"/>
                <w:sz w:val="21"/>
                <w:szCs w:val="21"/>
              </w:rPr>
              <w:t>的</w:t>
            </w:r>
          </w:p>
        </w:tc>
        <w:tc>
          <w:tcPr>
            <w:tcW w:w="1178" w:type="dxa"/>
            <w:noWrap w:val="0"/>
            <w:vAlign w:val="center"/>
          </w:tcPr>
          <w:p w14:paraId="7482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</w:p>
        </w:tc>
      </w:tr>
      <w:tr w14:paraId="0E38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3C4FB085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0679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39A2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技术状况差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  <w:lang w:eastAsia="zh-CN"/>
              </w:rPr>
              <w:t>且无配件来源的</w:t>
            </w:r>
          </w:p>
        </w:tc>
        <w:tc>
          <w:tcPr>
            <w:tcW w:w="1178" w:type="dxa"/>
            <w:noWrap w:val="0"/>
            <w:vAlign w:val="center"/>
          </w:tcPr>
          <w:p w14:paraId="72129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</w:p>
        </w:tc>
      </w:tr>
      <w:tr w14:paraId="03E0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72FBB737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E4A3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核实人</w:t>
            </w:r>
          </w:p>
          <w:p w14:paraId="7207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>（签字）</w:t>
            </w:r>
          </w:p>
        </w:tc>
        <w:tc>
          <w:tcPr>
            <w:tcW w:w="6684" w:type="dxa"/>
            <w:gridSpan w:val="4"/>
            <w:noWrap w:val="0"/>
            <w:vAlign w:val="top"/>
          </w:tcPr>
          <w:p w14:paraId="3B6C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</w:pPr>
          </w:p>
          <w:p w14:paraId="2A6AFA8A"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 w14:paraId="6998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 xml:space="preserve">回收企业技术人员（签字）：  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Cs w:val="21"/>
              </w:rPr>
              <w:t xml:space="preserve">   年   月   日</w:t>
            </w:r>
          </w:p>
        </w:tc>
      </w:tr>
      <w:tr w14:paraId="4666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976" w:type="dxa"/>
            <w:gridSpan w:val="2"/>
            <w:noWrap w:val="0"/>
            <w:vAlign w:val="center"/>
          </w:tcPr>
          <w:p w14:paraId="0AE93252">
            <w:pPr>
              <w:spacing w:line="38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  <w:p w14:paraId="38EAEDB1">
            <w:pPr>
              <w:spacing w:line="38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  <w:p w14:paraId="50B2E18D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农机回收企业（章）</w:t>
            </w:r>
          </w:p>
          <w:p w14:paraId="594BDA0A">
            <w:pPr>
              <w:spacing w:line="380" w:lineRule="exact"/>
              <w:ind w:firstLine="600" w:firstLineChars="250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经办人：</w:t>
            </w:r>
          </w:p>
          <w:p w14:paraId="5252C07E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  <w:p w14:paraId="36D3B747">
            <w:pPr>
              <w:spacing w:line="38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年  月  日</w:t>
            </w:r>
          </w:p>
        </w:tc>
        <w:tc>
          <w:tcPr>
            <w:tcW w:w="6684" w:type="dxa"/>
            <w:gridSpan w:val="4"/>
            <w:noWrap w:val="0"/>
            <w:vAlign w:val="center"/>
          </w:tcPr>
          <w:p w14:paraId="145DE711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  <w:p w14:paraId="3C9F7F08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已办理注销登记。</w:t>
            </w:r>
          </w:p>
          <w:p w14:paraId="26419D31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  <w:p w14:paraId="18E20931">
            <w:pPr>
              <w:spacing w:line="380" w:lineRule="exact"/>
              <w:ind w:firstLine="720" w:firstLineChars="300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农机监理单位（章）</w:t>
            </w:r>
          </w:p>
          <w:p w14:paraId="5C643A97">
            <w:pPr>
              <w:spacing w:line="380" w:lineRule="exact"/>
              <w:ind w:firstLine="720" w:firstLineChars="300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经办人：</w:t>
            </w:r>
          </w:p>
          <w:p w14:paraId="48784831">
            <w:pPr>
              <w:spacing w:line="380" w:lineRule="exact"/>
              <w:ind w:firstLine="1800" w:firstLineChars="750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年  月  日</w:t>
            </w:r>
          </w:p>
          <w:p w14:paraId="4E0D1743">
            <w:pPr>
              <w:spacing w:line="380" w:lineRule="exac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（此栏仅适用于已上牌证的拖拉机和联合收割机）</w:t>
            </w:r>
          </w:p>
        </w:tc>
      </w:tr>
    </w:tbl>
    <w:p w14:paraId="32534B36">
      <w:pPr>
        <w:widowControl/>
        <w:spacing w:line="380" w:lineRule="exact"/>
        <w:jc w:val="left"/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说明：1.此表为样表，各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eastAsia="zh-CN"/>
        </w:rPr>
        <w:t>区县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可结合实际，对表格的格式内容进行调整完善。</w:t>
      </w:r>
    </w:p>
    <w:p w14:paraId="5C576807">
      <w:pPr>
        <w:widowControl/>
        <w:spacing w:line="380" w:lineRule="exact"/>
        <w:ind w:firstLine="720" w:firstLineChars="300"/>
        <w:jc w:val="left"/>
        <w:rPr>
          <w:rFonts w:hint="default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2.本表一式四联：一联农机回收企业存查；二联机主存查；三联签注农机监理机构印章后，到主管部门办理申请补贴手续；四联交核发地农机监理机构办理注销手续。</w:t>
      </w:r>
    </w:p>
    <w:p w14:paraId="7BCBFF49">
      <w:pPr>
        <w:pStyle w:val="10"/>
        <w:rPr>
          <w:rFonts w:hint="default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8559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>附件4</w:t>
      </w:r>
    </w:p>
    <w:p w14:paraId="499C6366">
      <w:pPr>
        <w:widowControl/>
        <w:spacing w:line="600" w:lineRule="exact"/>
        <w:jc w:val="center"/>
        <w:rPr>
          <w:rFonts w:ascii="方正小标宋简体" w:hAnsi="Calibri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color w:val="000000"/>
          <w:kern w:val="0"/>
          <w:sz w:val="44"/>
          <w:szCs w:val="44"/>
        </w:rPr>
        <w:t>报废农机销毁记录</w:t>
      </w:r>
    </w:p>
    <w:p w14:paraId="4629F613">
      <w:pPr>
        <w:spacing w:line="600" w:lineRule="exact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</w:p>
    <w:p w14:paraId="42B14A51">
      <w:pPr>
        <w:spacing w:line="360" w:lineRule="auto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>一、农业机械类别：</w:t>
      </w:r>
    </w:p>
    <w:p w14:paraId="63F63947">
      <w:pPr>
        <w:spacing w:line="360" w:lineRule="auto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>二、农业机械型号：</w:t>
      </w:r>
    </w:p>
    <w:p w14:paraId="7B4D6FCD">
      <w:pPr>
        <w:spacing w:line="360" w:lineRule="auto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>三、机具号牌号码：</w:t>
      </w:r>
    </w:p>
    <w:p w14:paraId="6C655F18">
      <w:pPr>
        <w:spacing w:line="360" w:lineRule="auto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>四、农业机械机主：</w:t>
      </w:r>
    </w:p>
    <w:p w14:paraId="0E593C32">
      <w:pPr>
        <w:spacing w:line="360" w:lineRule="auto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>五、解体日期：</w:t>
      </w:r>
    </w:p>
    <w:tbl>
      <w:tblPr>
        <w:tblStyle w:val="12"/>
        <w:tblpPr w:leftFromText="180" w:rightFromText="180" w:vertAnchor="text" w:horzAnchor="page" w:tblpX="1577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1"/>
      </w:tblGrid>
      <w:tr w14:paraId="61AF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4530" w:type="dxa"/>
            <w:gridSpan w:val="2"/>
            <w:vAlign w:val="center"/>
          </w:tcPr>
          <w:p w14:paraId="48E3F222">
            <w:pPr>
              <w:jc w:val="center"/>
              <w:rPr>
                <w:rFonts w:ascii="Calibri" w:hAnsi="Calibri" w:eastAsia="宋体" w:cs="Times New Roman"/>
                <w:vanish/>
                <w:color w:val="000000"/>
                <w:vertAlign w:val="baseli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  <w:t>发动机号码拓印膜粘贴处</w:t>
            </w:r>
          </w:p>
        </w:tc>
        <w:tc>
          <w:tcPr>
            <w:tcW w:w="4531" w:type="dxa"/>
            <w:gridSpan w:val="2"/>
            <w:vAlign w:val="center"/>
          </w:tcPr>
          <w:p w14:paraId="1BA9648D">
            <w:pPr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  <w:t>出厂编号（机身或底盘）</w:t>
            </w:r>
          </w:p>
          <w:p w14:paraId="45098FB1">
            <w:pPr>
              <w:jc w:val="center"/>
              <w:rPr>
                <w:rFonts w:ascii="Calibri" w:hAnsi="Calibri" w:eastAsia="宋体" w:cs="Times New Roman"/>
                <w:vanish/>
                <w:color w:val="000000"/>
                <w:vertAlign w:val="baseli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  <w:t>号码拓印膜粘贴处</w:t>
            </w:r>
          </w:p>
        </w:tc>
      </w:tr>
      <w:tr w14:paraId="11B7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3020" w:type="dxa"/>
            <w:vAlign w:val="center"/>
          </w:tcPr>
          <w:p w14:paraId="034FFA3D">
            <w:pPr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  <w:t>整机拆解前</w:t>
            </w:r>
          </w:p>
          <w:p w14:paraId="66CA801D">
            <w:pPr>
              <w:jc w:val="center"/>
              <w:rPr>
                <w:rFonts w:ascii="Calibri" w:hAnsi="Calibri" w:eastAsia="宋体" w:cs="Times New Roman"/>
                <w:vanish/>
                <w:color w:val="000000"/>
                <w:vertAlign w:val="baseli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  <w:t>照片粘贴处</w:t>
            </w:r>
          </w:p>
        </w:tc>
        <w:tc>
          <w:tcPr>
            <w:tcW w:w="3020" w:type="dxa"/>
            <w:gridSpan w:val="2"/>
            <w:vAlign w:val="center"/>
          </w:tcPr>
          <w:p w14:paraId="17707F92">
            <w:pPr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  <w:t>整机拆解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中</w:t>
            </w:r>
          </w:p>
          <w:p w14:paraId="460F7E09">
            <w:pPr>
              <w:jc w:val="center"/>
              <w:rPr>
                <w:rFonts w:ascii="Calibri" w:hAnsi="Calibri" w:eastAsia="宋体" w:cs="Times New Roman"/>
                <w:vanish/>
                <w:color w:val="000000"/>
                <w:vertAlign w:val="baseli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  <w:t>照片粘贴处</w:t>
            </w:r>
          </w:p>
        </w:tc>
        <w:tc>
          <w:tcPr>
            <w:tcW w:w="3021" w:type="dxa"/>
            <w:vAlign w:val="center"/>
          </w:tcPr>
          <w:p w14:paraId="0B60A253">
            <w:pPr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  <w:t>整机拆解后</w:t>
            </w:r>
          </w:p>
          <w:p w14:paraId="15C296AA">
            <w:pPr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</w:rPr>
              <w:t>照片粘贴处</w:t>
            </w:r>
          </w:p>
        </w:tc>
      </w:tr>
    </w:tbl>
    <w:p w14:paraId="7AF47ECA">
      <w:pPr>
        <w:rPr>
          <w:rFonts w:ascii="Calibri" w:hAnsi="Calibri" w:eastAsia="宋体" w:cs="Times New Roman"/>
          <w:vanish/>
          <w:color w:val="000000"/>
        </w:rPr>
      </w:pPr>
    </w:p>
    <w:p w14:paraId="4A629501">
      <w:pPr>
        <w:spacing w:line="432" w:lineRule="auto"/>
        <w:ind w:firstLine="2400" w:firstLineChars="750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>销毁单位名称（加盖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lang w:eastAsia="zh-CN"/>
        </w:rPr>
        <w:t>公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>章）：</w:t>
      </w:r>
    </w:p>
    <w:p w14:paraId="1A33A8C0">
      <w:pPr>
        <w:spacing w:line="432" w:lineRule="auto"/>
        <w:ind w:firstLine="4640" w:firstLineChars="1450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 xml:space="preserve">日期：  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 xml:space="preserve"> 年   月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 xml:space="preserve"> 日</w:t>
      </w:r>
    </w:p>
    <w:p w14:paraId="5E0772B5">
      <w:pPr>
        <w:spacing w:line="300" w:lineRule="exact"/>
        <w:ind w:firstLine="560" w:firstLineChars="200"/>
        <w:rPr>
          <w:rFonts w:ascii="Calibri" w:hAnsi="Calibri" w:eastAsia="仿宋_GB2312" w:cs="Times New Roman"/>
          <w:bCs/>
          <w:color w:val="000000"/>
          <w:kern w:val="0"/>
          <w:sz w:val="28"/>
          <w:szCs w:val="28"/>
        </w:rPr>
      </w:pPr>
    </w:p>
    <w:p w14:paraId="30367768">
      <w:pPr>
        <w:spacing w:line="300" w:lineRule="exact"/>
        <w:ind w:firstLine="56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Calibri" w:hAnsi="Calibri" w:eastAsia="仿宋_GB2312" w:cs="Times New Roman"/>
          <w:bCs/>
          <w:color w:val="000000"/>
          <w:kern w:val="0"/>
          <w:sz w:val="28"/>
          <w:szCs w:val="28"/>
        </w:rPr>
        <w:t>说明：</w:t>
      </w:r>
      <w:r>
        <w:rPr>
          <w:rFonts w:hint="eastAsia" w:ascii="Calibri" w:hAnsi="Calibri" w:eastAsia="仿宋_GB2312" w:cs="Times New Roman"/>
          <w:color w:val="000000"/>
          <w:kern w:val="0"/>
          <w:sz w:val="28"/>
          <w:szCs w:val="28"/>
        </w:rPr>
        <w:t>本记录一式二份</w:t>
      </w:r>
      <w:r>
        <w:rPr>
          <w:rFonts w:hint="eastAsia" w:ascii="Calibri" w:hAnsi="Calibri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Calibri" w:hAnsi="Calibri" w:eastAsia="仿宋_GB2312" w:cs="Times New Roman"/>
          <w:color w:val="000000"/>
          <w:kern w:val="0"/>
          <w:sz w:val="28"/>
          <w:szCs w:val="28"/>
        </w:rPr>
        <w:t>一份交农业农村部门存查；一份由农机回收解体单位存查。</w:t>
      </w:r>
    </w:p>
    <w:p w14:paraId="59546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07AD78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>附件5</w:t>
      </w:r>
    </w:p>
    <w:p w14:paraId="380B341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single"/>
          <w:shd w:val="clear" w:color="auto" w:fill="FFFFFF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single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县（区）享受农机报废补贴的个人信息表</w:t>
      </w:r>
    </w:p>
    <w:p w14:paraId="0522DBEA">
      <w:pPr>
        <w:widowControl/>
        <w:ind w:firstLine="320" w:firstLineChars="1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49F2788">
      <w:pPr>
        <w:widowControl/>
        <w:ind w:firstLine="240" w:firstLineChars="1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szCs w:val="24"/>
        </w:rPr>
        <w:t>单位（章）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szCs w:val="24"/>
        </w:rPr>
        <w:t xml:space="preserve">  时间：     年   月   日</w:t>
      </w:r>
    </w:p>
    <w:tbl>
      <w:tblPr>
        <w:tblStyle w:val="11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760"/>
        <w:gridCol w:w="1725"/>
        <w:gridCol w:w="1815"/>
        <w:gridCol w:w="1875"/>
        <w:gridCol w:w="1710"/>
        <w:gridCol w:w="1650"/>
        <w:gridCol w:w="1620"/>
      </w:tblGrid>
      <w:tr w14:paraId="51C3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center"/>
          </w:tcPr>
          <w:p w14:paraId="0E7DA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0" w:type="dxa"/>
            <w:noWrap w:val="0"/>
            <w:vAlign w:val="center"/>
          </w:tcPr>
          <w:p w14:paraId="25AF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乡（镇）村组</w:t>
            </w:r>
          </w:p>
        </w:tc>
        <w:tc>
          <w:tcPr>
            <w:tcW w:w="1725" w:type="dxa"/>
            <w:noWrap w:val="0"/>
            <w:vAlign w:val="center"/>
          </w:tcPr>
          <w:p w14:paraId="51B41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机主姓名</w:t>
            </w:r>
          </w:p>
        </w:tc>
        <w:tc>
          <w:tcPr>
            <w:tcW w:w="1815" w:type="dxa"/>
            <w:noWrap w:val="0"/>
            <w:vAlign w:val="center"/>
          </w:tcPr>
          <w:p w14:paraId="573C5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875" w:type="dxa"/>
            <w:noWrap w:val="0"/>
            <w:vAlign w:val="center"/>
          </w:tcPr>
          <w:p w14:paraId="46CE4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710" w:type="dxa"/>
            <w:noWrap w:val="0"/>
            <w:vAlign w:val="center"/>
          </w:tcPr>
          <w:p w14:paraId="3CF2F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报废数量</w:t>
            </w:r>
          </w:p>
          <w:p w14:paraId="79CE9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（台）</w:t>
            </w:r>
          </w:p>
        </w:tc>
        <w:tc>
          <w:tcPr>
            <w:tcW w:w="1650" w:type="dxa"/>
            <w:noWrap w:val="0"/>
            <w:vAlign w:val="center"/>
          </w:tcPr>
          <w:p w14:paraId="08F6B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620" w:type="dxa"/>
            <w:noWrap w:val="0"/>
            <w:vAlign w:val="center"/>
          </w:tcPr>
          <w:p w14:paraId="7675D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14:paraId="5EB5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5F219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0ACB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71AB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D93D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A660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D2DF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27BD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A1D2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</w:p>
        </w:tc>
      </w:tr>
      <w:tr w14:paraId="7785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7E15A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C79E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195E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5360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A1B3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31B7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A28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A036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</w:tr>
      <w:tr w14:paraId="284E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2F61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4A4D4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B591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9D60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C80D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3B7B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42D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C6EC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</w:tr>
      <w:tr w14:paraId="2B21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3C3CC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46A94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B26D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264B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AC1E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1574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CAA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BA8D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</w:tr>
      <w:tr w14:paraId="6AEA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73624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B7C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03C5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B571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746C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71A7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570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5080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</w:tr>
      <w:tr w14:paraId="22A2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0273A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336B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F349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2338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EA0B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2B56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75F0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6CE9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</w:tr>
      <w:tr w14:paraId="63A5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73661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6C15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17C0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646D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DD87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5445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0467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D2B4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</w:tr>
      <w:tr w14:paraId="5F11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1D821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4802C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7936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F027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A0AC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0B265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FDDC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F18A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</w:tr>
      <w:tr w14:paraId="1A23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7835D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E522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3928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182A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84C1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ED27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61CF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883D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</w:tr>
    </w:tbl>
    <w:p w14:paraId="39EDB49D">
      <w:pPr>
        <w:pStyle w:val="10"/>
        <w:ind w:left="0" w:leftChars="0" w:firstLine="0" w:firstLineChars="0"/>
        <w:rPr>
          <w:rFonts w:hint="default"/>
          <w:lang w:eastAsia="zh-CN"/>
        </w:rPr>
      </w:pPr>
    </w:p>
    <w:sectPr>
      <w:footerReference r:id="rId4" w:type="default"/>
      <w:pgSz w:w="16838" w:h="11906" w:orient="landscape"/>
      <w:pgMar w:top="1417" w:right="1701" w:bottom="1417" w:left="1417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2E58A8-A5A8-4EC8-94AF-CA6D347B4DF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2F8F5DC-2D1A-4E47-87A5-A8D6586CB53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B5509BE-689D-4717-889B-BA1C7F90ED49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00EEF6B-9B05-4F90-AAA1-621E9A7573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BC2AAA-FF82-4B0D-BF0D-359DF85BF1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7C3477C-CBD1-45BB-A7C2-F914551531C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EC2DBC2B-C35C-4027-BBAC-5AAD771D7A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64E4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687E0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687E0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1353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2NhOGFjMTU2NjVhNWJhYzAwOGEzYmRiN2NiMjIifQ=="/>
  </w:docVars>
  <w:rsids>
    <w:rsidRoot w:val="00000000"/>
    <w:rsid w:val="030F6088"/>
    <w:rsid w:val="03455F4E"/>
    <w:rsid w:val="090146C5"/>
    <w:rsid w:val="09404714"/>
    <w:rsid w:val="0AE41BA8"/>
    <w:rsid w:val="0CB437FC"/>
    <w:rsid w:val="0E3015D7"/>
    <w:rsid w:val="0EA0446C"/>
    <w:rsid w:val="0FC1695C"/>
    <w:rsid w:val="0FCD0F9E"/>
    <w:rsid w:val="14294AD0"/>
    <w:rsid w:val="144414D6"/>
    <w:rsid w:val="14943583"/>
    <w:rsid w:val="16B965DF"/>
    <w:rsid w:val="177C47AC"/>
    <w:rsid w:val="18A762E6"/>
    <w:rsid w:val="197762DD"/>
    <w:rsid w:val="1AD35795"/>
    <w:rsid w:val="1C0F6CA1"/>
    <w:rsid w:val="1C852203"/>
    <w:rsid w:val="1C8A5A9A"/>
    <w:rsid w:val="1C9F0025"/>
    <w:rsid w:val="1CC15A71"/>
    <w:rsid w:val="1DEA4EA0"/>
    <w:rsid w:val="1F8B663F"/>
    <w:rsid w:val="203759C1"/>
    <w:rsid w:val="2075768C"/>
    <w:rsid w:val="213C22E6"/>
    <w:rsid w:val="228D1C64"/>
    <w:rsid w:val="241E5BA2"/>
    <w:rsid w:val="27E2170E"/>
    <w:rsid w:val="28602A0B"/>
    <w:rsid w:val="2914386C"/>
    <w:rsid w:val="2972783B"/>
    <w:rsid w:val="29C72969"/>
    <w:rsid w:val="29F55728"/>
    <w:rsid w:val="2B457FE9"/>
    <w:rsid w:val="305D1E53"/>
    <w:rsid w:val="3115045E"/>
    <w:rsid w:val="31336B36"/>
    <w:rsid w:val="31A2179D"/>
    <w:rsid w:val="342808AD"/>
    <w:rsid w:val="357E2A76"/>
    <w:rsid w:val="3589141A"/>
    <w:rsid w:val="36483084"/>
    <w:rsid w:val="36714388"/>
    <w:rsid w:val="368045CB"/>
    <w:rsid w:val="37AD13F0"/>
    <w:rsid w:val="39F42A14"/>
    <w:rsid w:val="3AAF1923"/>
    <w:rsid w:val="3B00619F"/>
    <w:rsid w:val="3BA174BE"/>
    <w:rsid w:val="3BD258C9"/>
    <w:rsid w:val="3E1A7730"/>
    <w:rsid w:val="43713C1A"/>
    <w:rsid w:val="43F6411F"/>
    <w:rsid w:val="44753296"/>
    <w:rsid w:val="46026DAB"/>
    <w:rsid w:val="47C87B80"/>
    <w:rsid w:val="493948FF"/>
    <w:rsid w:val="495132D5"/>
    <w:rsid w:val="499514B7"/>
    <w:rsid w:val="4AAC19DB"/>
    <w:rsid w:val="4BBF6271"/>
    <w:rsid w:val="4C0373D9"/>
    <w:rsid w:val="4C545E87"/>
    <w:rsid w:val="4CC72AFC"/>
    <w:rsid w:val="4CE90CC5"/>
    <w:rsid w:val="4CF24351"/>
    <w:rsid w:val="530D4FE1"/>
    <w:rsid w:val="537B63EF"/>
    <w:rsid w:val="54BA080E"/>
    <w:rsid w:val="564009F8"/>
    <w:rsid w:val="56E2065A"/>
    <w:rsid w:val="57482A8C"/>
    <w:rsid w:val="589634F2"/>
    <w:rsid w:val="590B1FC3"/>
    <w:rsid w:val="5A1631D9"/>
    <w:rsid w:val="5DBF512A"/>
    <w:rsid w:val="5E0C56F7"/>
    <w:rsid w:val="5E9034EF"/>
    <w:rsid w:val="5FF217E7"/>
    <w:rsid w:val="610E0E65"/>
    <w:rsid w:val="62BD2580"/>
    <w:rsid w:val="632A1297"/>
    <w:rsid w:val="634A1E6A"/>
    <w:rsid w:val="64947810"/>
    <w:rsid w:val="66AD6467"/>
    <w:rsid w:val="670A1B0C"/>
    <w:rsid w:val="6747066A"/>
    <w:rsid w:val="69523C99"/>
    <w:rsid w:val="6A4C5F97"/>
    <w:rsid w:val="6B361916"/>
    <w:rsid w:val="6C9752A6"/>
    <w:rsid w:val="6CEF608A"/>
    <w:rsid w:val="6F740E86"/>
    <w:rsid w:val="70036D9D"/>
    <w:rsid w:val="702C33FF"/>
    <w:rsid w:val="71B85514"/>
    <w:rsid w:val="73067E38"/>
    <w:rsid w:val="733078DA"/>
    <w:rsid w:val="73772D8B"/>
    <w:rsid w:val="75833A78"/>
    <w:rsid w:val="77505319"/>
    <w:rsid w:val="78895DE8"/>
    <w:rsid w:val="799714E9"/>
    <w:rsid w:val="7EA30424"/>
    <w:rsid w:val="7EAB4239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21"/>
    <w:autoRedefine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5">
    <w:name w:val="font5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4919</Words>
  <Characters>5558</Characters>
  <Lines>0</Lines>
  <Paragraphs>0</Paragraphs>
  <TotalTime>1</TotalTime>
  <ScaleCrop>false</ScaleCrop>
  <LinksUpToDate>false</LinksUpToDate>
  <CharactersWithSpaces>5780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2024-05-15T08:22:00Z</dcterms:created>
  <dc:creator>Administrator</dc:creator>
  <cp:lastModifiedBy>ww</cp:lastModifiedBy>
  <cp:lastPrinted>2024-09-19T01:43:00Z</cp:lastPrinted>
  <dcterms:modified xsi:type="dcterms:W3CDTF">2024-10-21T06:53:06Z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5FA93A9A8B1A4A2286F69551121E20E3_13</vt:lpwstr>
  </property>
</Properties>
</file>